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78" w:rsidRDefault="0070607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776"/>
        <w:gridCol w:w="1812"/>
        <w:gridCol w:w="1668"/>
        <w:gridCol w:w="2652"/>
        <w:gridCol w:w="300"/>
      </w:tblGrid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/>
        </w:trPr>
        <w:tc>
          <w:tcPr>
            <w:tcW w:w="8508" w:type="dxa"/>
            <w:gridSpan w:val="6"/>
            <w:tcBorders>
              <w:bottom w:val="nil"/>
            </w:tcBorders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  <w:p w:rsidR="00706078" w:rsidRDefault="007060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排水設備等工事完了届出書</w:t>
            </w: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  <w:p w:rsidR="00706078" w:rsidRDefault="0070607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994FBB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八潮市長</w:t>
            </w: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  <w:p w:rsidR="00706078" w:rsidRDefault="00706078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</w:t>
            </w:r>
          </w:p>
        </w:tc>
      </w:tr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555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</w:tcBorders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ふりがな</w:t>
            </w:r>
          </w:p>
          <w:p w:rsidR="00706078" w:rsidRDefault="0070607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</w:p>
        </w:tc>
      </w:tr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706078" w:rsidRDefault="0070607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  <w:p w:rsidR="00706078" w:rsidRDefault="00706078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right="220" w:hanging="210"/>
            </w:pPr>
            <w:r>
              <w:rPr>
                <w:rFonts w:hint="eastAsia"/>
              </w:rPr>
              <w:t xml:space="preserve">　　排水設備等の工事が完了したので、八潮市下水道条例第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項の規定により、届け出ます。</w:t>
            </w: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12" w:type="dxa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処理分区</w:t>
            </w:r>
          </w:p>
        </w:tc>
        <w:tc>
          <w:tcPr>
            <w:tcW w:w="4320" w:type="dxa"/>
            <w:gridSpan w:val="2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八潮市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00" w:type="dxa"/>
            <w:vMerge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6" w:type="dxa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132" w:type="dxa"/>
            <w:gridSpan w:val="3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新設・増設・改</w:t>
            </w:r>
            <w:r>
              <w:rPr>
                <w:rFonts w:hint="eastAsia"/>
              </w:rPr>
              <w:t>築</w:t>
            </w:r>
          </w:p>
        </w:tc>
        <w:tc>
          <w:tcPr>
            <w:tcW w:w="300" w:type="dxa"/>
            <w:vMerge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00" w:type="dxa"/>
            <w:vMerge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6" w:type="dxa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132" w:type="dxa"/>
            <w:gridSpan w:val="3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00" w:type="dxa"/>
            <w:vMerge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00" w:type="dxa"/>
            <w:vMerge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6" w:type="dxa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132" w:type="dxa"/>
            <w:gridSpan w:val="3"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0" w:type="dxa"/>
            <w:vMerge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1"/>
        </w:trPr>
        <w:tc>
          <w:tcPr>
            <w:tcW w:w="300" w:type="dxa"/>
            <w:vMerge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6" w:type="dxa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132" w:type="dxa"/>
            <w:gridSpan w:val="3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706078" w:rsidRDefault="00706078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  <w:spacing w:val="34"/>
              </w:rPr>
              <w:t>工事店</w:t>
            </w:r>
            <w:r>
              <w:rPr>
                <w:rFonts w:hint="eastAsia"/>
              </w:rPr>
              <w:t>名</w:t>
            </w:r>
          </w:p>
          <w:p w:rsidR="00706078" w:rsidRDefault="0070607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300" w:type="dxa"/>
            <w:vMerge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6" w:type="dxa"/>
            <w:vAlign w:val="center"/>
          </w:tcPr>
          <w:p w:rsidR="00706078" w:rsidRDefault="0070607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132" w:type="dxa"/>
            <w:gridSpan w:val="3"/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/>
        </w:trPr>
        <w:tc>
          <w:tcPr>
            <w:tcW w:w="8508" w:type="dxa"/>
            <w:gridSpan w:val="6"/>
            <w:tcBorders>
              <w:top w:val="nil"/>
            </w:tcBorders>
          </w:tcPr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</w:p>
          <w:p w:rsidR="00706078" w:rsidRDefault="007060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工事の完了した日から</w:t>
            </w:r>
            <w:r>
              <w:t>5</w:t>
            </w:r>
            <w:r>
              <w:rPr>
                <w:rFonts w:hint="eastAsia"/>
              </w:rPr>
              <w:t>日以内に届け出ること。</w:t>
            </w:r>
          </w:p>
        </w:tc>
      </w:tr>
    </w:tbl>
    <w:p w:rsidR="00706078" w:rsidRDefault="00706078"/>
    <w:sectPr w:rsidR="0070607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81" w:rsidRDefault="00851D81" w:rsidP="00B03FFE">
      <w:r>
        <w:separator/>
      </w:r>
    </w:p>
  </w:endnote>
  <w:endnote w:type="continuationSeparator" w:id="0">
    <w:p w:rsidR="00851D81" w:rsidRDefault="00851D81" w:rsidP="00B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81" w:rsidRDefault="00851D81" w:rsidP="00B03FFE">
      <w:r>
        <w:separator/>
      </w:r>
    </w:p>
  </w:footnote>
  <w:footnote w:type="continuationSeparator" w:id="0">
    <w:p w:rsidR="00851D81" w:rsidRDefault="00851D81" w:rsidP="00B0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78"/>
    <w:rsid w:val="00706078"/>
    <w:rsid w:val="00772BA8"/>
    <w:rsid w:val="007D0204"/>
    <w:rsid w:val="007F79AD"/>
    <w:rsid w:val="00851D81"/>
    <w:rsid w:val="00994FBB"/>
    <w:rsid w:val="00B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716B14-9180-4733-B077-9659E99F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2002-07-24T05:03:00Z</cp:lastPrinted>
  <dcterms:created xsi:type="dcterms:W3CDTF">2023-02-06T07:46:00Z</dcterms:created>
  <dcterms:modified xsi:type="dcterms:W3CDTF">2023-02-06T07:46:00Z</dcterms:modified>
</cp:coreProperties>
</file>